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page" w:tblpX="1003" w:tblpY="1336"/>
        <w:tblW w:w="10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1910"/>
        <w:gridCol w:w="4215"/>
      </w:tblGrid>
      <w:tr w:rsidR="00723F14" w:rsidRPr="00723F14" w14:paraId="1DBABA2E" w14:textId="77777777" w:rsidTr="00723F14">
        <w:trPr>
          <w:trHeight w:val="1560"/>
        </w:trPr>
        <w:tc>
          <w:tcPr>
            <w:tcW w:w="4646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73949216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  <w:t>Баш</w:t>
            </w:r>
            <w:r w:rsidRPr="00723F14"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ҡортостан  Республикаһы</w:t>
            </w:r>
          </w:p>
          <w:p w14:paraId="25B55AEB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АСКЫН РАЙОНЫ</w:t>
            </w:r>
          </w:p>
          <w:p w14:paraId="396DA5D7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723F14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МУНИЦИПАЛЬ РАЙОНЫНЫҢ</w:t>
            </w:r>
          </w:p>
          <w:p w14:paraId="3E7FF2FC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ҠА</w:t>
            </w:r>
            <w:r w:rsidRPr="00723F14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ҘАНСЫ АУЫЛ СОВЕТЫ</w:t>
            </w:r>
          </w:p>
          <w:p w14:paraId="4D998B22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АУЫЛ БИЛ</w:t>
            </w:r>
            <w:r w:rsidRPr="00723F14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tt-RU"/>
              </w:rPr>
              <w:t>ӘМӘҺЕ</w:t>
            </w:r>
          </w:p>
          <w:p w14:paraId="167B6C2C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советы</w:t>
            </w:r>
          </w:p>
        </w:tc>
        <w:tc>
          <w:tcPr>
            <w:tcW w:w="191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14:paraId="17F19F24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2751D7B7" wp14:editId="09CD5808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14605</wp:posOffset>
                  </wp:positionV>
                  <wp:extent cx="749300" cy="920750"/>
                  <wp:effectExtent l="19050" t="0" r="0" b="0"/>
                  <wp:wrapNone/>
                  <wp:docPr id="2" name="Рисунок 4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920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2B72E2AC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716EBBF8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402E10FB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</w:p>
        </w:tc>
        <w:tc>
          <w:tcPr>
            <w:tcW w:w="4215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424E38A3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  <w:t>совет</w:t>
            </w:r>
          </w:p>
          <w:p w14:paraId="4DDF9BAE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СЕЛЬСКОГО ПОСЕЛЕНИЯ</w:t>
            </w:r>
          </w:p>
          <w:p w14:paraId="16645395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КАЗАНЧИНСКИЙ СЕЛЬСОВЕТ</w:t>
            </w:r>
          </w:p>
          <w:p w14:paraId="21E727CA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МУНИЦИПАЛЬНОГО РАЙОНА</w:t>
            </w:r>
          </w:p>
          <w:p w14:paraId="3BEE2DC0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АСКИНСКИЙ РАЙОН</w:t>
            </w:r>
          </w:p>
          <w:p w14:paraId="3B5DEF86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  <w:t>Республики Башкортостан</w:t>
            </w:r>
          </w:p>
        </w:tc>
      </w:tr>
    </w:tbl>
    <w:p w14:paraId="1F8529AA" w14:textId="761AC5C8" w:rsidR="00723F14" w:rsidRPr="00723F14" w:rsidRDefault="006E762E" w:rsidP="00723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30</w:t>
      </w:r>
      <w:r w:rsidR="00723F14" w:rsidRPr="00723F14">
        <w:rPr>
          <w:rFonts w:ascii="Times New Roman" w:eastAsia="Times New Roman" w:hAnsi="Times New Roman" w:cs="Times New Roman"/>
          <w:sz w:val="28"/>
          <w:szCs w:val="28"/>
        </w:rPr>
        <w:t>-ое</w:t>
      </w:r>
      <w:r w:rsidR="00B14D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3F14" w:rsidRPr="00723F14">
        <w:rPr>
          <w:rFonts w:ascii="Times New Roman" w:eastAsia="Times New Roman" w:hAnsi="Times New Roman" w:cs="Times New Roman"/>
          <w:sz w:val="28"/>
          <w:szCs w:val="28"/>
        </w:rPr>
        <w:t>заседание 2</w:t>
      </w:r>
      <w:r w:rsidR="004E1498">
        <w:rPr>
          <w:rFonts w:ascii="Times New Roman" w:eastAsia="Times New Roman" w:hAnsi="Times New Roman" w:cs="Times New Roman"/>
          <w:sz w:val="28"/>
          <w:szCs w:val="28"/>
        </w:rPr>
        <w:t>9</w:t>
      </w:r>
      <w:r w:rsidR="00723F14" w:rsidRPr="00723F14">
        <w:rPr>
          <w:rFonts w:ascii="Times New Roman" w:eastAsia="Times New Roman" w:hAnsi="Times New Roman" w:cs="Times New Roman"/>
          <w:sz w:val="28"/>
          <w:szCs w:val="28"/>
        </w:rPr>
        <w:t>-го созыва</w:t>
      </w:r>
    </w:p>
    <w:p w14:paraId="529C2604" w14:textId="77777777" w:rsidR="00723F14" w:rsidRPr="00723F14" w:rsidRDefault="00723F14" w:rsidP="00723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23F14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ҠАРАР                                                                                    </w:t>
      </w:r>
      <w:r w:rsidRPr="00723F14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14:paraId="4B6B3754" w14:textId="46DA05B8" w:rsidR="00723F14" w:rsidRPr="00723F14" w:rsidRDefault="00F9762C" w:rsidP="00723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7D47ED">
        <w:rPr>
          <w:rFonts w:ascii="Times New Roman" w:eastAsia="Times New Roman" w:hAnsi="Times New Roman" w:cs="Times New Roman"/>
          <w:sz w:val="28"/>
          <w:szCs w:val="28"/>
        </w:rPr>
        <w:t>6</w:t>
      </w:r>
      <w:r w:rsidR="0034630B" w:rsidRPr="002220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47ED">
        <w:rPr>
          <w:rFonts w:ascii="Times New Roman" w:eastAsia="Times New Roman" w:hAnsi="Times New Roman" w:cs="Times New Roman"/>
          <w:sz w:val="28"/>
          <w:szCs w:val="28"/>
        </w:rPr>
        <w:t>декабрь</w:t>
      </w:r>
      <w:r w:rsidR="00125C7C" w:rsidRPr="002220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3F14" w:rsidRPr="0022205D">
        <w:rPr>
          <w:rFonts w:ascii="Times New Roman" w:eastAsia="Times New Roman" w:hAnsi="Times New Roman" w:cs="Times New Roman"/>
          <w:sz w:val="28"/>
          <w:szCs w:val="28"/>
        </w:rPr>
        <w:t>20</w:t>
      </w:r>
      <w:r w:rsidR="0049042F" w:rsidRPr="0022205D">
        <w:rPr>
          <w:rFonts w:ascii="Times New Roman" w:eastAsia="Times New Roman" w:hAnsi="Times New Roman" w:cs="Times New Roman"/>
          <w:sz w:val="28"/>
          <w:szCs w:val="28"/>
        </w:rPr>
        <w:t>2</w:t>
      </w:r>
      <w:r w:rsidR="005E42F1" w:rsidRPr="0022205D">
        <w:rPr>
          <w:rFonts w:ascii="Times New Roman" w:eastAsia="Times New Roman" w:hAnsi="Times New Roman" w:cs="Times New Roman"/>
          <w:sz w:val="28"/>
          <w:szCs w:val="28"/>
        </w:rPr>
        <w:t>5</w:t>
      </w:r>
      <w:r w:rsidR="00723F14" w:rsidRPr="0022205D">
        <w:rPr>
          <w:rFonts w:ascii="Times New Roman" w:eastAsia="Times New Roman" w:hAnsi="Times New Roman" w:cs="Times New Roman"/>
          <w:sz w:val="28"/>
          <w:szCs w:val="28"/>
        </w:rPr>
        <w:t xml:space="preserve"> йыл                        № </w:t>
      </w:r>
      <w:r w:rsidR="005E42F1" w:rsidRPr="0022205D">
        <w:rPr>
          <w:rFonts w:ascii="Times New Roman" w:eastAsia="Times New Roman" w:hAnsi="Times New Roman" w:cs="Times New Roman"/>
          <w:sz w:val="28"/>
          <w:szCs w:val="28"/>
        </w:rPr>
        <w:t>1</w:t>
      </w:r>
      <w:r w:rsidR="007D47ED">
        <w:rPr>
          <w:rFonts w:ascii="Times New Roman" w:eastAsia="Times New Roman" w:hAnsi="Times New Roman" w:cs="Times New Roman"/>
          <w:sz w:val="28"/>
          <w:szCs w:val="28"/>
        </w:rPr>
        <w:t>41</w:t>
      </w:r>
      <w:r w:rsidR="00723F14" w:rsidRPr="0022205D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7D47ED">
        <w:rPr>
          <w:rFonts w:ascii="Times New Roman" w:eastAsia="Times New Roman" w:hAnsi="Times New Roman" w:cs="Times New Roman"/>
          <w:sz w:val="28"/>
          <w:szCs w:val="28"/>
        </w:rPr>
        <w:t>6</w:t>
      </w:r>
      <w:r w:rsidR="0034630B" w:rsidRPr="002220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47ED">
        <w:rPr>
          <w:rFonts w:ascii="Times New Roman" w:eastAsia="Times New Roman" w:hAnsi="Times New Roman" w:cs="Times New Roman"/>
          <w:sz w:val="28"/>
          <w:szCs w:val="28"/>
        </w:rPr>
        <w:t>декабря</w:t>
      </w:r>
      <w:r w:rsidR="0034630B" w:rsidRPr="002220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3F14" w:rsidRPr="0022205D">
        <w:rPr>
          <w:rFonts w:ascii="Times New Roman" w:eastAsia="Times New Roman" w:hAnsi="Times New Roman" w:cs="Times New Roman"/>
          <w:sz w:val="28"/>
          <w:szCs w:val="28"/>
        </w:rPr>
        <w:t>20</w:t>
      </w:r>
      <w:r w:rsidR="0049042F" w:rsidRPr="0022205D">
        <w:rPr>
          <w:rFonts w:ascii="Times New Roman" w:eastAsia="Times New Roman" w:hAnsi="Times New Roman" w:cs="Times New Roman"/>
          <w:sz w:val="28"/>
          <w:szCs w:val="28"/>
        </w:rPr>
        <w:t>2</w:t>
      </w:r>
      <w:r w:rsidR="005E42F1" w:rsidRPr="0022205D">
        <w:rPr>
          <w:rFonts w:ascii="Times New Roman" w:eastAsia="Times New Roman" w:hAnsi="Times New Roman" w:cs="Times New Roman"/>
          <w:sz w:val="28"/>
          <w:szCs w:val="28"/>
        </w:rPr>
        <w:t>5</w:t>
      </w:r>
      <w:r w:rsidR="00723F14" w:rsidRPr="0022205D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14:paraId="6B365D1E" w14:textId="77777777" w:rsidR="00723F14" w:rsidRPr="00723F14" w:rsidRDefault="00723F14" w:rsidP="00723F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F9F2C4E" w14:textId="77777777" w:rsidR="00FE374C" w:rsidRPr="007B6134" w:rsidRDefault="00FE374C" w:rsidP="00FE374C">
      <w:pPr>
        <w:rPr>
          <w:bCs/>
        </w:rPr>
      </w:pPr>
    </w:p>
    <w:p w14:paraId="38736F19" w14:textId="78436C84" w:rsidR="00A43EFA" w:rsidRDefault="00A43EFA" w:rsidP="00A43EFA">
      <w:pPr>
        <w:pStyle w:val="a3"/>
        <w:ind w:firstLine="720"/>
        <w:jc w:val="center"/>
        <w:rPr>
          <w:b/>
        </w:rPr>
      </w:pPr>
      <w:r>
        <w:rPr>
          <w:b/>
        </w:rPr>
        <w:t xml:space="preserve">О секретаре </w:t>
      </w:r>
      <w:r w:rsidR="006E762E">
        <w:rPr>
          <w:b/>
        </w:rPr>
        <w:t>30</w:t>
      </w:r>
      <w:r w:rsidR="002E0A99">
        <w:rPr>
          <w:b/>
        </w:rPr>
        <w:t>-ого</w:t>
      </w:r>
      <w:r>
        <w:rPr>
          <w:b/>
        </w:rPr>
        <w:t xml:space="preserve"> заседания Совета</w:t>
      </w:r>
      <w:r>
        <w:t xml:space="preserve"> </w:t>
      </w:r>
      <w:r>
        <w:rPr>
          <w:b/>
        </w:rPr>
        <w:t>сельского поселения Казанчинский сельсовет муниципального района</w:t>
      </w:r>
    </w:p>
    <w:p w14:paraId="3F79E5DA" w14:textId="77777777" w:rsidR="00A43EFA" w:rsidRPr="00A43EFA" w:rsidRDefault="00A43EFA" w:rsidP="00A43EFA">
      <w:pPr>
        <w:pStyle w:val="a3"/>
        <w:ind w:firstLine="720"/>
        <w:jc w:val="center"/>
      </w:pPr>
      <w:r>
        <w:rPr>
          <w:b/>
        </w:rPr>
        <w:t>Аскинский район</w:t>
      </w:r>
      <w:r>
        <w:t xml:space="preserve"> </w:t>
      </w:r>
      <w:r>
        <w:rPr>
          <w:b/>
        </w:rPr>
        <w:t>Республики Башкортостан</w:t>
      </w:r>
    </w:p>
    <w:p w14:paraId="4273B8E2" w14:textId="77777777" w:rsidR="00A43EFA" w:rsidRDefault="00A43EFA" w:rsidP="00A43EFA">
      <w:pPr>
        <w:pStyle w:val="a3"/>
        <w:ind w:firstLine="720"/>
        <w:jc w:val="center"/>
        <w:rPr>
          <w:b/>
        </w:rPr>
      </w:pPr>
    </w:p>
    <w:p w14:paraId="6C888406" w14:textId="77777777" w:rsidR="00A43EFA" w:rsidRDefault="00A43EFA" w:rsidP="00A43EFA">
      <w:pPr>
        <w:pStyle w:val="a3"/>
        <w:ind w:firstLine="720"/>
        <w:jc w:val="center"/>
        <w:rPr>
          <w:b/>
        </w:rPr>
      </w:pPr>
    </w:p>
    <w:p w14:paraId="4C3DD6C9" w14:textId="77777777" w:rsidR="00A43EFA" w:rsidRDefault="00A43EFA" w:rsidP="003B7CF1">
      <w:pPr>
        <w:pStyle w:val="a3"/>
        <w:spacing w:line="360" w:lineRule="auto"/>
        <w:ind w:firstLine="709"/>
        <w:jc w:val="both"/>
      </w:pPr>
      <w:r>
        <w:t>Совет сельского поселения Казанчинский сельсовет муниципального района Аскинский район Республики Башкортостан решил:</w:t>
      </w:r>
    </w:p>
    <w:p w14:paraId="7B65B98D" w14:textId="782B237D" w:rsidR="00A43EFA" w:rsidRDefault="00A43EFA" w:rsidP="003B7CF1">
      <w:pPr>
        <w:pStyle w:val="a3"/>
        <w:spacing w:line="360" w:lineRule="auto"/>
        <w:ind w:firstLine="709"/>
        <w:jc w:val="both"/>
      </w:pPr>
      <w:r>
        <w:t xml:space="preserve">избрать секретарем </w:t>
      </w:r>
      <w:r w:rsidR="006E762E">
        <w:t>30</w:t>
      </w:r>
      <w:r w:rsidR="002E0A99">
        <w:t>-ого</w:t>
      </w:r>
      <w:r>
        <w:t xml:space="preserve"> заседания Совета сельского поселения Казанчинский сельсовет муниципального района Аскинский район Республики Башкортостан депутата </w:t>
      </w:r>
      <w:r w:rsidR="006E762E">
        <w:t>Шайхиева Фината Мидхатовича – депутата избирательного округа №5.</w:t>
      </w:r>
    </w:p>
    <w:p w14:paraId="088C62F1" w14:textId="77777777" w:rsidR="00A43EFA" w:rsidRDefault="00A43EFA" w:rsidP="00A43EFA">
      <w:pPr>
        <w:pStyle w:val="a3"/>
      </w:pPr>
    </w:p>
    <w:p w14:paraId="0CBC6FD3" w14:textId="77777777" w:rsidR="00740201" w:rsidRDefault="00740201" w:rsidP="00A43EFA">
      <w:pPr>
        <w:pStyle w:val="a3"/>
      </w:pPr>
    </w:p>
    <w:p w14:paraId="341AB4F0" w14:textId="506EC8CE" w:rsidR="00A43EFA" w:rsidRDefault="00F24235" w:rsidP="00A43EFA"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Глава сельского поселения                                  </w:t>
      </w:r>
      <w:r w:rsidR="00653930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                 </w:t>
      </w:r>
      <w:r w:rsidR="0049042F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И.Ф. Денисламов</w:t>
      </w:r>
    </w:p>
    <w:p w14:paraId="7F9C395E" w14:textId="77777777" w:rsidR="00BF29CA" w:rsidRDefault="00BF29CA"/>
    <w:sectPr w:rsidR="00BF29CA" w:rsidSect="00476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3EFA"/>
    <w:rsid w:val="00010CEE"/>
    <w:rsid w:val="00017FD6"/>
    <w:rsid w:val="0003260D"/>
    <w:rsid w:val="00034EA6"/>
    <w:rsid w:val="000527A6"/>
    <w:rsid w:val="000C55EE"/>
    <w:rsid w:val="00125C7C"/>
    <w:rsid w:val="00126883"/>
    <w:rsid w:val="001433DA"/>
    <w:rsid w:val="001518FF"/>
    <w:rsid w:val="001934E4"/>
    <w:rsid w:val="001A28C5"/>
    <w:rsid w:val="0022205D"/>
    <w:rsid w:val="00246397"/>
    <w:rsid w:val="00255834"/>
    <w:rsid w:val="00275B46"/>
    <w:rsid w:val="00277187"/>
    <w:rsid w:val="00291D36"/>
    <w:rsid w:val="002A10EB"/>
    <w:rsid w:val="002A5457"/>
    <w:rsid w:val="002B6226"/>
    <w:rsid w:val="002D53FE"/>
    <w:rsid w:val="002E0A99"/>
    <w:rsid w:val="0033636B"/>
    <w:rsid w:val="00342982"/>
    <w:rsid w:val="003443C9"/>
    <w:rsid w:val="0034630B"/>
    <w:rsid w:val="00367DB7"/>
    <w:rsid w:val="00387FAD"/>
    <w:rsid w:val="003953F1"/>
    <w:rsid w:val="003B46A9"/>
    <w:rsid w:val="003B7CF1"/>
    <w:rsid w:val="003F5AD8"/>
    <w:rsid w:val="00476BDB"/>
    <w:rsid w:val="00481689"/>
    <w:rsid w:val="0049042F"/>
    <w:rsid w:val="004C2518"/>
    <w:rsid w:val="004E1498"/>
    <w:rsid w:val="004E161A"/>
    <w:rsid w:val="004E334F"/>
    <w:rsid w:val="0051474F"/>
    <w:rsid w:val="00585684"/>
    <w:rsid w:val="0059583D"/>
    <w:rsid w:val="005D414B"/>
    <w:rsid w:val="005E31D5"/>
    <w:rsid w:val="005E42F1"/>
    <w:rsid w:val="005E592A"/>
    <w:rsid w:val="0062244B"/>
    <w:rsid w:val="00632286"/>
    <w:rsid w:val="00635427"/>
    <w:rsid w:val="00653930"/>
    <w:rsid w:val="00667E6E"/>
    <w:rsid w:val="006741C0"/>
    <w:rsid w:val="00680A6B"/>
    <w:rsid w:val="006D4C5F"/>
    <w:rsid w:val="006E762E"/>
    <w:rsid w:val="00723F14"/>
    <w:rsid w:val="007274D1"/>
    <w:rsid w:val="00730823"/>
    <w:rsid w:val="00740201"/>
    <w:rsid w:val="00752F54"/>
    <w:rsid w:val="00771F5C"/>
    <w:rsid w:val="00781A80"/>
    <w:rsid w:val="007C6CF9"/>
    <w:rsid w:val="007D47ED"/>
    <w:rsid w:val="008159C5"/>
    <w:rsid w:val="008425A0"/>
    <w:rsid w:val="00890832"/>
    <w:rsid w:val="008A0EB6"/>
    <w:rsid w:val="008A1757"/>
    <w:rsid w:val="008A4367"/>
    <w:rsid w:val="00900A6E"/>
    <w:rsid w:val="009040AA"/>
    <w:rsid w:val="00910091"/>
    <w:rsid w:val="00935FCC"/>
    <w:rsid w:val="00943B06"/>
    <w:rsid w:val="00967717"/>
    <w:rsid w:val="0097170C"/>
    <w:rsid w:val="0097789B"/>
    <w:rsid w:val="009C10C0"/>
    <w:rsid w:val="00A32016"/>
    <w:rsid w:val="00A43EFA"/>
    <w:rsid w:val="00A6408A"/>
    <w:rsid w:val="00AB719A"/>
    <w:rsid w:val="00AD6BF6"/>
    <w:rsid w:val="00AE019F"/>
    <w:rsid w:val="00AF4C03"/>
    <w:rsid w:val="00AF586B"/>
    <w:rsid w:val="00AF60D8"/>
    <w:rsid w:val="00B14D2C"/>
    <w:rsid w:val="00B44C0B"/>
    <w:rsid w:val="00B73E2E"/>
    <w:rsid w:val="00BD180E"/>
    <w:rsid w:val="00BD710D"/>
    <w:rsid w:val="00BF29CA"/>
    <w:rsid w:val="00C00713"/>
    <w:rsid w:val="00C17D3F"/>
    <w:rsid w:val="00C3385E"/>
    <w:rsid w:val="00C939FA"/>
    <w:rsid w:val="00CC5EDD"/>
    <w:rsid w:val="00CF2EAB"/>
    <w:rsid w:val="00D05477"/>
    <w:rsid w:val="00D21CDD"/>
    <w:rsid w:val="00D7741F"/>
    <w:rsid w:val="00D86073"/>
    <w:rsid w:val="00DA0A20"/>
    <w:rsid w:val="00DA486C"/>
    <w:rsid w:val="00DB7679"/>
    <w:rsid w:val="00DD1366"/>
    <w:rsid w:val="00DF5B9F"/>
    <w:rsid w:val="00DF5D4B"/>
    <w:rsid w:val="00E06BB6"/>
    <w:rsid w:val="00E7098E"/>
    <w:rsid w:val="00E73019"/>
    <w:rsid w:val="00E87121"/>
    <w:rsid w:val="00E914E0"/>
    <w:rsid w:val="00E9757F"/>
    <w:rsid w:val="00EA2C63"/>
    <w:rsid w:val="00EB01B9"/>
    <w:rsid w:val="00EC5D56"/>
    <w:rsid w:val="00ED4095"/>
    <w:rsid w:val="00F020F1"/>
    <w:rsid w:val="00F24235"/>
    <w:rsid w:val="00F316FA"/>
    <w:rsid w:val="00F91464"/>
    <w:rsid w:val="00F972F7"/>
    <w:rsid w:val="00F9762C"/>
    <w:rsid w:val="00FA5530"/>
    <w:rsid w:val="00FB6F2C"/>
    <w:rsid w:val="00FE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235D0"/>
  <w15:docId w15:val="{E956FC5E-8CE1-4633-8D09-4F597005C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B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43EF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nhideWhenUsed/>
    <w:rsid w:val="00A43EFA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F5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58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</dc:creator>
  <cp:keywords/>
  <dc:description/>
  <cp:lastModifiedBy>MuftaxtdinovaAA</cp:lastModifiedBy>
  <cp:revision>119</cp:revision>
  <cp:lastPrinted>2025-08-19T04:32:00Z</cp:lastPrinted>
  <dcterms:created xsi:type="dcterms:W3CDTF">2014-11-05T05:26:00Z</dcterms:created>
  <dcterms:modified xsi:type="dcterms:W3CDTF">2025-12-23T04:47:00Z</dcterms:modified>
</cp:coreProperties>
</file>